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9412" w14:textId="578F8CD7" w:rsidR="00DF6860" w:rsidRPr="00DF6860" w:rsidRDefault="00DF6860" w:rsidP="00DF6860">
      <w:pPr>
        <w:rPr>
          <w:b/>
          <w:bCs/>
          <w:sz w:val="36"/>
          <w:szCs w:val="36"/>
          <w:u w:val="single"/>
        </w:rPr>
      </w:pPr>
      <w:r w:rsidRPr="00DF6860">
        <w:rPr>
          <w:b/>
          <w:bCs/>
          <w:sz w:val="36"/>
          <w:szCs w:val="36"/>
          <w:u w:val="single"/>
        </w:rPr>
        <w:t xml:space="preserve">Guided Notes Protists: </w:t>
      </w:r>
      <w:r w:rsidRPr="00DF6860">
        <w:rPr>
          <w:b/>
          <w:bCs/>
          <w:sz w:val="36"/>
          <w:szCs w:val="36"/>
          <w:u w:val="single"/>
        </w:rPr>
        <w:t>Chapter 18</w:t>
      </w:r>
    </w:p>
    <w:p w14:paraId="5B12B878" w14:textId="77777777" w:rsidR="00DF6860" w:rsidRDefault="00DF6860" w:rsidP="00DF6860"/>
    <w:p w14:paraId="15BC0323" w14:textId="391AFAC2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the simplest eukaryotes</w:t>
      </w:r>
    </w:p>
    <w:p w14:paraId="68D11CE5" w14:textId="59B04A5E" w:rsidR="00DF6860" w:rsidRPr="00DF6860" w:rsidRDefault="00DF6860" w:rsidP="00DF6860">
      <w:r w:rsidRPr="00DF6860">
        <w:t xml:space="preserve">Classifying protists is difficult – they are a </w:t>
      </w:r>
      <w:r>
        <w:t>_________________________</w:t>
      </w:r>
      <w:r w:rsidRPr="00DF6860">
        <w:t xml:space="preserve"> group. Originally, protists were defined as eukaryotes that are not plants, fungi or animals.</w:t>
      </w:r>
    </w:p>
    <w:p w14:paraId="3C22A157" w14:textId="77777777" w:rsidR="00DF6860" w:rsidRDefault="00DF6860" w:rsidP="00DF6860"/>
    <w:p w14:paraId="743A16E2" w14:textId="5B21D62F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extremely diverse</w:t>
      </w:r>
    </w:p>
    <w:p w14:paraId="738CC8BF" w14:textId="77777777" w:rsidR="00DF6860" w:rsidRPr="00DF6860" w:rsidRDefault="00DF6860" w:rsidP="00DF6860">
      <w:r w:rsidRPr="00DF6860">
        <w:t>Each protist phylum is so different from the others that they may actually be different kingdoms. Evolutionary relationships among protists are being clarified by molecular sequence data.</w:t>
      </w:r>
    </w:p>
    <w:p w14:paraId="321C88E6" w14:textId="77777777" w:rsidR="00DF6860" w:rsidRDefault="00DF6860" w:rsidP="00DF6860"/>
    <w:p w14:paraId="601667ED" w14:textId="17945F66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organized into three groups</w:t>
      </w:r>
    </w:p>
    <w:p w14:paraId="569DE33C" w14:textId="77777777" w:rsidR="00DF6860" w:rsidRPr="00DF6860" w:rsidRDefault="00DF6860" w:rsidP="00DF6860">
      <w:r w:rsidRPr="00DF6860">
        <w:t>Biologists traditionally classify protists in terms of the kingdom they most closely resemble:</w:t>
      </w:r>
    </w:p>
    <w:p w14:paraId="02236378" w14:textId="06632A67" w:rsidR="00DF6860" w:rsidRPr="00DF6860" w:rsidRDefault="00DF6860" w:rsidP="00DF6860">
      <w:r w:rsidRPr="00DF6860">
        <w:t xml:space="preserve">Algae—resemble </w:t>
      </w:r>
      <w:r>
        <w:t>_________________</w:t>
      </w:r>
      <w:r w:rsidRPr="00DF6860">
        <w:t xml:space="preserve"> cells</w:t>
      </w:r>
    </w:p>
    <w:p w14:paraId="22ABB0F0" w14:textId="77777777" w:rsidR="00DF6860" w:rsidRPr="00DF6860" w:rsidRDefault="00DF6860" w:rsidP="00DF6860">
      <w:r w:rsidRPr="00DF6860">
        <w:t>Slime molds/water molds—resemble fungal cells</w:t>
      </w:r>
    </w:p>
    <w:p w14:paraId="2FAF9F76" w14:textId="77777777" w:rsidR="00DF6860" w:rsidRPr="00DF6860" w:rsidRDefault="00DF6860" w:rsidP="00DF6860">
      <w:pPr>
        <w:rPr>
          <w:lang w:val="fr-FR"/>
        </w:rPr>
      </w:pPr>
      <w:proofErr w:type="spellStart"/>
      <w:r w:rsidRPr="00DF6860">
        <w:rPr>
          <w:lang w:val="fr-FR"/>
        </w:rPr>
        <w:t>Protozoa</w:t>
      </w:r>
      <w:proofErr w:type="spellEnd"/>
      <w:r w:rsidRPr="00DF6860">
        <w:rPr>
          <w:lang w:val="fr-FR"/>
        </w:rPr>
        <w:t>—</w:t>
      </w:r>
      <w:proofErr w:type="spellStart"/>
      <w:r w:rsidRPr="00DF6860">
        <w:rPr>
          <w:lang w:val="fr-FR"/>
        </w:rPr>
        <w:t>resemble</w:t>
      </w:r>
      <w:proofErr w:type="spellEnd"/>
      <w:r w:rsidRPr="00DF6860">
        <w:rPr>
          <w:lang w:val="fr-FR"/>
        </w:rPr>
        <w:t xml:space="preserve"> animal </w:t>
      </w:r>
      <w:proofErr w:type="spellStart"/>
      <w:r w:rsidRPr="00DF6860">
        <w:rPr>
          <w:lang w:val="fr-FR"/>
        </w:rPr>
        <w:t>cells</w:t>
      </w:r>
      <w:proofErr w:type="spellEnd"/>
    </w:p>
    <w:p w14:paraId="2FFB6641" w14:textId="77777777" w:rsidR="00DF6860" w:rsidRDefault="00DF6860" w:rsidP="00DF6860"/>
    <w:p w14:paraId="6CE5FF59" w14:textId="5A8E9CAF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ecologically important</w:t>
      </w:r>
    </w:p>
    <w:p w14:paraId="4E81FCD5" w14:textId="77777777" w:rsidR="00DF6860" w:rsidRPr="00DF6860" w:rsidRDefault="00DF6860" w:rsidP="00DF6860">
      <w:r w:rsidRPr="00DF6860">
        <w:t>Algae carry out photosynthesis, producing much of the O_2 in Earth’s atmosphere and supporting food webs in oceans, lakes, rivers, and ponds.</w:t>
      </w:r>
    </w:p>
    <w:p w14:paraId="6BCD48D3" w14:textId="77777777" w:rsidR="00DF6860" w:rsidRPr="00DF6860" w:rsidRDefault="00DF6860" w:rsidP="00DF6860">
      <w:r w:rsidRPr="00DF6860">
        <w:t>Algae produce enough energy that scientists are producing algae-powered cars and power plants.</w:t>
      </w:r>
    </w:p>
    <w:p w14:paraId="58F46F24" w14:textId="77777777" w:rsidR="00DF6860" w:rsidRDefault="00DF6860" w:rsidP="00DF6860"/>
    <w:p w14:paraId="37CFBFDF" w14:textId="3458A03B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medically important</w:t>
      </w:r>
    </w:p>
    <w:p w14:paraId="3800AC59" w14:textId="77777777" w:rsidR="00DF6860" w:rsidRPr="00DF6860" w:rsidRDefault="00DF6860" w:rsidP="00DF6860">
      <w:r w:rsidRPr="00DF6860">
        <w:t>Disease-causing protists include Cryptosporidium, which is carried in feces and contaminates swimming water.</w:t>
      </w:r>
    </w:p>
    <w:p w14:paraId="0CE0A01C" w14:textId="77777777" w:rsidR="00DF6860" w:rsidRPr="00DF6860" w:rsidRDefault="00DF6860" w:rsidP="00DF6860">
      <w:r w:rsidRPr="00DF6860">
        <w:t>Swimmers who ingest this protist become ill with vomiting, diarrhea, cramps, and dehydration.</w:t>
      </w:r>
    </w:p>
    <w:p w14:paraId="2C39AC08" w14:textId="77777777" w:rsidR="00DF6860" w:rsidRDefault="00DF6860" w:rsidP="00DF6860"/>
    <w:p w14:paraId="025887D1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are the most ancient eukaryotes</w:t>
      </w:r>
    </w:p>
    <w:p w14:paraId="195F2037" w14:textId="77777777" w:rsidR="00DF6860" w:rsidRPr="00DF6860" w:rsidRDefault="00DF6860" w:rsidP="00DF6860">
      <w:r w:rsidRPr="00DF6860">
        <w:t>Protists are helpful in piecing together the development of modern-day eukaryotic cells.</w:t>
      </w:r>
    </w:p>
    <w:p w14:paraId="269A95B3" w14:textId="77777777" w:rsidR="00DF6860" w:rsidRDefault="00DF6860" w:rsidP="00DF6860"/>
    <w:p w14:paraId="067F85C3" w14:textId="3B898AB2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help trace endosymbiosis events</w:t>
      </w:r>
    </w:p>
    <w:p w14:paraId="653B4961" w14:textId="184716C6" w:rsidR="00DF6860" w:rsidRPr="00DF6860" w:rsidRDefault="00DF6860" w:rsidP="00DF6860">
      <w:r w:rsidRPr="00DF6860">
        <w:t xml:space="preserve">Endosymbiosis explains the origin of mitochondria and chloroplasts, which developed from free-living </w:t>
      </w:r>
      <w:r>
        <w:t>___________________________</w:t>
      </w:r>
      <w:r w:rsidRPr="00DF6860">
        <w:t>.</w:t>
      </w:r>
    </w:p>
    <w:p w14:paraId="71DF449A" w14:textId="77777777" w:rsidR="00DF6860" w:rsidRDefault="00DF6860" w:rsidP="00DF6860"/>
    <w:p w14:paraId="00FE26D5" w14:textId="136DAF00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show primary endosymbiosis</w:t>
      </w:r>
    </w:p>
    <w:p w14:paraId="3124673C" w14:textId="77777777" w:rsidR="00DF6860" w:rsidRPr="00DF6860" w:rsidRDefault="00DF6860" w:rsidP="00DF6860">
      <w:r w:rsidRPr="00DF6860">
        <w:t>Chloroplasts in red algae, green algae, and plant cells have two membranes, indicating they developed from a single endosymbiosis event.</w:t>
      </w:r>
    </w:p>
    <w:p w14:paraId="47509D79" w14:textId="77777777" w:rsidR="00DF6860" w:rsidRDefault="00DF6860" w:rsidP="00DF6860"/>
    <w:p w14:paraId="47CD30C8" w14:textId="1D57AB3A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Protists show secondary endosymbiosis</w:t>
      </w:r>
    </w:p>
    <w:p w14:paraId="25D54019" w14:textId="77777777" w:rsidR="00DF6860" w:rsidRPr="00DF6860" w:rsidRDefault="00DF6860" w:rsidP="00DF6860">
      <w:r w:rsidRPr="00DF6860">
        <w:t>Chloroplasts in brown algae and euglena have three membranes, indicating they developed from two successive endosymbiosis events.</w:t>
      </w:r>
    </w:p>
    <w:p w14:paraId="38D5627A" w14:textId="77777777" w:rsidR="00DF6860" w:rsidRDefault="00DF6860" w:rsidP="00DF6860"/>
    <w:p w14:paraId="086DB999" w14:textId="7A415E8E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Volvox colonies show clues to multicellularity</w:t>
      </w:r>
    </w:p>
    <w:p w14:paraId="7475D109" w14:textId="49C9FA9B" w:rsidR="00DF6860" w:rsidRPr="00DF6860" w:rsidRDefault="00DF6860" w:rsidP="00DF6860">
      <w:r w:rsidRPr="00DF6860">
        <w:t xml:space="preserve">This Volvox </w:t>
      </w:r>
      <w:r>
        <w:t>_______________</w:t>
      </w:r>
      <w:r w:rsidRPr="00DF6860">
        <w:t xml:space="preserve"> is somewhere between a group of individuals and a multicellular organism. </w:t>
      </w:r>
    </w:p>
    <w:p w14:paraId="57A36CFC" w14:textId="77777777" w:rsidR="00DF6860" w:rsidRPr="00DF6860" w:rsidRDefault="00DF6860" w:rsidP="00DF6860"/>
    <w:p w14:paraId="0136261E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Single-celled protists show clues to multicellularity</w:t>
      </w:r>
    </w:p>
    <w:p w14:paraId="1560F271" w14:textId="77777777" w:rsidR="00DF6860" w:rsidRPr="00DF6860" w:rsidRDefault="00DF6860" w:rsidP="00DF6860">
      <w:r w:rsidRPr="00DF6860">
        <w:t xml:space="preserve">Single-celled Chlamydomonas protists closely resemble certain Volvox cells. </w:t>
      </w:r>
    </w:p>
    <w:p w14:paraId="43418C9A" w14:textId="77777777" w:rsidR="00DF6860" w:rsidRPr="00DF6860" w:rsidRDefault="00DF6860" w:rsidP="00DF6860">
      <w:r w:rsidRPr="00DF6860">
        <w:t xml:space="preserve">Single-celled Choanoflagellate protists closely resemble cells of the simplest multicellular animals, sponges. </w:t>
      </w:r>
    </w:p>
    <w:p w14:paraId="112C2A0F" w14:textId="77777777" w:rsidR="00DF6860" w:rsidRDefault="00DF6860" w:rsidP="00DF6860"/>
    <w:p w14:paraId="2DE1DC61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Many protists are photosynthetic</w:t>
      </w:r>
    </w:p>
    <w:p w14:paraId="4CD032FB" w14:textId="77777777" w:rsidR="00DF6860" w:rsidRPr="00DF6860" w:rsidRDefault="00DF6860" w:rsidP="00DF6860">
      <w:r w:rsidRPr="00DF6860">
        <w:lastRenderedPageBreak/>
        <w:t xml:space="preserve">Algae are aquatic, photosynthetic protists. </w:t>
      </w:r>
    </w:p>
    <w:p w14:paraId="6A40946F" w14:textId="77777777" w:rsidR="00DF6860" w:rsidRPr="00DF6860" w:rsidRDefault="00DF6860" w:rsidP="00DF6860">
      <w:r w:rsidRPr="00DF6860">
        <w:t>Common types include euglenoids, dinoflagellates, diatoms,</w:t>
      </w:r>
      <w:r w:rsidRPr="00DF6860">
        <w:br/>
        <w:t>golden algae, brown algae, red algae, and green algae.</w:t>
      </w:r>
    </w:p>
    <w:p w14:paraId="14223ACF" w14:textId="77777777" w:rsidR="00DF6860" w:rsidRDefault="00DF6860" w:rsidP="00DF6860"/>
    <w:p w14:paraId="3A13D89B" w14:textId="66563453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Euglenoids are both autotrophic and heterotrophic</w:t>
      </w:r>
    </w:p>
    <w:p w14:paraId="26698747" w14:textId="6EB5863E" w:rsidR="00DF6860" w:rsidRPr="00DF6860" w:rsidRDefault="00DF6860" w:rsidP="00DF6860">
      <w:r w:rsidRPr="00DF6860">
        <w:t xml:space="preserve">These protists use their </w:t>
      </w:r>
      <w:r>
        <w:t>____________________</w:t>
      </w:r>
      <w:r w:rsidRPr="00DF6860">
        <w:t xml:space="preserve"> to swim around their fresh water habitats. </w:t>
      </w:r>
    </w:p>
    <w:p w14:paraId="397787E2" w14:textId="77777777" w:rsidR="00DF6860" w:rsidRPr="00DF6860" w:rsidRDefault="00DF6860" w:rsidP="00DF6860">
      <w:r w:rsidRPr="00DF6860">
        <w:t>Euglenoids have triple-membrane, green chloroplasts for photosynthesis when there is light, and in the dark feed on organic matter.</w:t>
      </w:r>
    </w:p>
    <w:p w14:paraId="64E59621" w14:textId="77777777" w:rsidR="00DF6860" w:rsidRDefault="00DF6860" w:rsidP="00DF6860"/>
    <w:p w14:paraId="75DB9F44" w14:textId="56BD6AA5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 xml:space="preserve">Dinoflagellates are crucial in ocean food webs </w:t>
      </w:r>
    </w:p>
    <w:p w14:paraId="0579D989" w14:textId="49C59E1D" w:rsidR="00DF6860" w:rsidRPr="00DF6860" w:rsidRDefault="00DF6860" w:rsidP="00DF6860">
      <w:r w:rsidRPr="00DF6860">
        <w:t xml:space="preserve">Dinoflagellates are characterized by </w:t>
      </w:r>
      <w:r>
        <w:t>________________</w:t>
      </w:r>
      <w:proofErr w:type="gramStart"/>
      <w:r>
        <w:t xml:space="preserve">_ </w:t>
      </w:r>
      <w:r w:rsidRPr="00DF6860">
        <w:t xml:space="preserve"> flagella</w:t>
      </w:r>
      <w:proofErr w:type="gramEnd"/>
      <w:r w:rsidRPr="00DF6860">
        <w:t>. They use them to whirl around in the ocean.</w:t>
      </w:r>
    </w:p>
    <w:p w14:paraId="2E9B0A8D" w14:textId="77777777" w:rsidR="00DF6860" w:rsidRPr="00DF6860" w:rsidRDefault="00DF6860" w:rsidP="00DF6860">
      <w:r w:rsidRPr="00DF6860">
        <w:t>Some are photosynthetic, some live inside animals such as jellyfish, and some are bioluminescent.</w:t>
      </w:r>
    </w:p>
    <w:p w14:paraId="0CF09C64" w14:textId="77777777" w:rsidR="00DF6860" w:rsidRPr="00DF6860" w:rsidRDefault="00DF6860" w:rsidP="00DF6860">
      <w:r w:rsidRPr="00DF6860">
        <w:t>They can overgrow and produce toxins, causing red tides.</w:t>
      </w:r>
    </w:p>
    <w:p w14:paraId="57DA858D" w14:textId="77777777" w:rsidR="00DF6860" w:rsidRDefault="00DF6860" w:rsidP="00DF6860"/>
    <w:p w14:paraId="6E4E6670" w14:textId="75425C65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Brown and golden algae contain yellowish pigments for photosynthesis</w:t>
      </w:r>
    </w:p>
    <w:p w14:paraId="50BCC2A9" w14:textId="77777777" w:rsidR="00DF6860" w:rsidRPr="00DF6860" w:rsidRDefault="00DF6860" w:rsidP="00DF6860">
      <w:r w:rsidRPr="00DF6860">
        <w:t>Golden algae are unicellular or colonial autotrophs in light and heterotrophs in the dark.</w:t>
      </w:r>
    </w:p>
    <w:p w14:paraId="74849D7D" w14:textId="77777777" w:rsidR="00DF6860" w:rsidRPr="00DF6860" w:rsidRDefault="00DF6860" w:rsidP="00DF6860">
      <w:r w:rsidRPr="00DF6860">
        <w:t>Brown algae are the largest and most complex protists. They form giant underwater kelp forests.</w:t>
      </w:r>
    </w:p>
    <w:p w14:paraId="2FBE01C2" w14:textId="77777777" w:rsidR="00DF6860" w:rsidRDefault="00DF6860" w:rsidP="00DF6860"/>
    <w:p w14:paraId="49D4DDB7" w14:textId="388D0003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 xml:space="preserve">Diatoms have </w:t>
      </w:r>
      <w:r>
        <w:rPr>
          <w:u w:val="single"/>
        </w:rPr>
        <w:t>_________________</w:t>
      </w:r>
      <w:r w:rsidRPr="00DF6860">
        <w:rPr>
          <w:u w:val="single"/>
        </w:rPr>
        <w:t xml:space="preserve"> cell walls</w:t>
      </w:r>
    </w:p>
    <w:p w14:paraId="064A8908" w14:textId="77777777" w:rsidR="00DF6860" w:rsidRPr="00DF6860" w:rsidRDefault="00DF6860" w:rsidP="00DF6860">
      <w:r w:rsidRPr="00DF6860">
        <w:t>Diatoms have yellowish pigments for photosynthesis and are abundant in all moist habitats.</w:t>
      </w:r>
    </w:p>
    <w:p w14:paraId="74779952" w14:textId="77777777" w:rsidR="00DF6860" w:rsidRPr="00DF6860" w:rsidRDefault="00DF6860" w:rsidP="00DF6860">
      <w:r w:rsidRPr="00DF6860">
        <w:t>Their cell walls are very intricate and give them unique shapes.</w:t>
      </w:r>
    </w:p>
    <w:p w14:paraId="3202D439" w14:textId="77777777" w:rsidR="00DF6860" w:rsidRDefault="00DF6860" w:rsidP="00DF6860"/>
    <w:p w14:paraId="5A1751AB" w14:textId="27563A2F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Red algae can live in deep water</w:t>
      </w:r>
    </w:p>
    <w:p w14:paraId="4BA4EA7B" w14:textId="77777777" w:rsidR="00DF6860" w:rsidRPr="00DF6860" w:rsidRDefault="00DF6860" w:rsidP="00DF6860">
      <w:r w:rsidRPr="00DF6860">
        <w:t>Red algae have photosynthetic pigments that absorb red and blue wavelengths of light. These wavelengths do not dissipate in deep water.</w:t>
      </w:r>
    </w:p>
    <w:p w14:paraId="10C456F7" w14:textId="77777777" w:rsidR="00DF6860" w:rsidRPr="00DF6860" w:rsidRDefault="00DF6860" w:rsidP="00DF6860">
      <w:r w:rsidRPr="00DF6860">
        <w:t xml:space="preserve">People eat red algae and use the agar they produce as a thickening agent in many things. </w:t>
      </w:r>
    </w:p>
    <w:p w14:paraId="23AFA93A" w14:textId="77777777" w:rsidR="00DF6860" w:rsidRDefault="00DF6860" w:rsidP="00DF6860"/>
    <w:p w14:paraId="3A9CB75A" w14:textId="31945C8F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Green algae are close relatives of plants</w:t>
      </w:r>
    </w:p>
    <w:p w14:paraId="2932BD88" w14:textId="77777777" w:rsidR="00DF6860" w:rsidRPr="00DF6860" w:rsidRDefault="00DF6860" w:rsidP="00DF6860">
      <w:r w:rsidRPr="00DF6860">
        <w:t>Green algae are a diverse group – some are microscopic, others are large and multicellular</w:t>
      </w:r>
    </w:p>
    <w:p w14:paraId="6B7285E4" w14:textId="77777777" w:rsidR="00DF6860" w:rsidRDefault="00DF6860" w:rsidP="00DF6860"/>
    <w:p w14:paraId="18FEDF07" w14:textId="3D758F04" w:rsidR="00DF6860" w:rsidRDefault="00DF6860" w:rsidP="00DF6860">
      <w:r w:rsidRPr="00DF6860">
        <w:t xml:space="preserve">They share many features with plants, including using chlorophyll a and b for photosynthesis and producing </w:t>
      </w:r>
      <w:r>
        <w:t>_________________________</w:t>
      </w:r>
      <w:r w:rsidRPr="00DF6860">
        <w:t xml:space="preserve">. </w:t>
      </w:r>
    </w:p>
    <w:p w14:paraId="1BC5BDA9" w14:textId="77777777" w:rsidR="00DF6860" w:rsidRPr="00DF6860" w:rsidRDefault="00DF6860" w:rsidP="00DF6860"/>
    <w:p w14:paraId="04BEC4D2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Green algae reproduce like plants</w:t>
      </w:r>
    </w:p>
    <w:p w14:paraId="25916563" w14:textId="77777777" w:rsidR="00DF6860" w:rsidRPr="00DF6860" w:rsidRDefault="00DF6860" w:rsidP="00DF6860">
      <w:r w:rsidRPr="00DF6860">
        <w:t>In alternation of generations, haploid gametes and diploid zygotes can both grow into adult organisms.</w:t>
      </w:r>
    </w:p>
    <w:p w14:paraId="55EB4A2D" w14:textId="77777777" w:rsidR="00DF6860" w:rsidRPr="00DF6860" w:rsidRDefault="00DF6860" w:rsidP="00DF6860">
      <w:r w:rsidRPr="00DF6860">
        <w:t>This life cycle, alternating between haploid and diploid forms, is only found in green algae and plants.</w:t>
      </w:r>
    </w:p>
    <w:p w14:paraId="66B4A722" w14:textId="77777777" w:rsidR="00DF6860" w:rsidRDefault="00DF6860" w:rsidP="00DF6860"/>
    <w:p w14:paraId="752A7263" w14:textId="11408DBE" w:rsidR="00DF6860" w:rsidRPr="00DF6860" w:rsidRDefault="00DF6860" w:rsidP="00DF6860">
      <w:pPr>
        <w:pStyle w:val="ListParagraph"/>
        <w:numPr>
          <w:ilvl w:val="0"/>
          <w:numId w:val="1"/>
        </w:numPr>
      </w:pPr>
      <w:r w:rsidRPr="00DF6860">
        <w:t>Sporophyte produces male and female spores by meiosis.</w:t>
      </w:r>
    </w:p>
    <w:p w14:paraId="78732770" w14:textId="6F633CCC" w:rsidR="00DF6860" w:rsidRPr="00DF6860" w:rsidRDefault="00DF6860" w:rsidP="00DF6860">
      <w:pPr>
        <w:pStyle w:val="ListParagraph"/>
        <w:numPr>
          <w:ilvl w:val="0"/>
          <w:numId w:val="1"/>
        </w:numPr>
      </w:pPr>
      <w:r w:rsidRPr="00DF6860">
        <w:t xml:space="preserve">Spores divide mitotically, producing </w:t>
      </w:r>
      <w:proofErr w:type="spellStart"/>
      <w:r w:rsidRPr="00DF6860">
        <w:t>gametophtes</w:t>
      </w:r>
      <w:proofErr w:type="spellEnd"/>
      <w:r w:rsidRPr="00DF6860">
        <w:t>.</w:t>
      </w:r>
    </w:p>
    <w:p w14:paraId="74BCEE0B" w14:textId="3C2A0A2B" w:rsidR="00DF6860" w:rsidRPr="00DF6860" w:rsidRDefault="00DF6860" w:rsidP="00DF6860">
      <w:pPr>
        <w:pStyle w:val="ListParagraph"/>
        <w:numPr>
          <w:ilvl w:val="0"/>
          <w:numId w:val="1"/>
        </w:numPr>
      </w:pPr>
      <w:r w:rsidRPr="00DF6860">
        <w:t>Gametophytes produce gametes.</w:t>
      </w:r>
    </w:p>
    <w:p w14:paraId="0F050DAA" w14:textId="0AA486B1" w:rsidR="00DF6860" w:rsidRPr="00DF6860" w:rsidRDefault="00DF6860" w:rsidP="00DF6860">
      <w:pPr>
        <w:pStyle w:val="ListParagraph"/>
        <w:numPr>
          <w:ilvl w:val="0"/>
          <w:numId w:val="1"/>
        </w:numPr>
      </w:pPr>
      <w:r w:rsidRPr="00DF6860">
        <w:t>Gametes fuse</w:t>
      </w:r>
    </w:p>
    <w:p w14:paraId="4FE9FB5D" w14:textId="14493AB5" w:rsidR="00DF6860" w:rsidRPr="00DF6860" w:rsidRDefault="00DF6860" w:rsidP="00DF6860">
      <w:pPr>
        <w:pStyle w:val="ListParagraph"/>
        <w:numPr>
          <w:ilvl w:val="0"/>
          <w:numId w:val="1"/>
        </w:numPr>
      </w:pPr>
      <w:r w:rsidRPr="00DF6860">
        <w:t>Zygote develops into sporophyte</w:t>
      </w:r>
    </w:p>
    <w:p w14:paraId="393C54BA" w14:textId="77777777" w:rsidR="00DF6860" w:rsidRDefault="00DF6860" w:rsidP="00DF6860"/>
    <w:p w14:paraId="2487FAD5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Some heterotrophic protists resemble fungi</w:t>
      </w:r>
    </w:p>
    <w:p w14:paraId="0FAE8696" w14:textId="77777777" w:rsidR="00DF6860" w:rsidRPr="00DF6860" w:rsidRDefault="00DF6860" w:rsidP="00DF6860">
      <w:r w:rsidRPr="00DF6860">
        <w:t>Slime molds and water molds are heterotrophic protists that have filamentous feeding structures.</w:t>
      </w:r>
    </w:p>
    <w:p w14:paraId="356DEDBA" w14:textId="4788A2AB" w:rsidR="00DF6860" w:rsidRPr="00DF6860" w:rsidRDefault="00DF6860" w:rsidP="00DF6860">
      <w:r w:rsidRPr="00DF6860">
        <w:t xml:space="preserve">However, they are only distantly related to fungi in terms of DNA </w:t>
      </w:r>
      <w:r w:rsidR="005E2ADF">
        <w:t>________________________</w:t>
      </w:r>
      <w:r w:rsidRPr="00DF6860">
        <w:t>.</w:t>
      </w:r>
    </w:p>
    <w:p w14:paraId="303A8780" w14:textId="11DE1B03" w:rsidR="00DF6860" w:rsidRPr="00DF6860" w:rsidRDefault="00DF6860" w:rsidP="00DF6860"/>
    <w:p w14:paraId="506D0EB1" w14:textId="7777777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Slime molds are unicellular and multicellular protists</w:t>
      </w:r>
    </w:p>
    <w:p w14:paraId="02D98A4D" w14:textId="77777777" w:rsidR="00DF6860" w:rsidRPr="00DF6860" w:rsidRDefault="00DF6860" w:rsidP="00DF6860">
      <w:r w:rsidRPr="00DF6860">
        <w:lastRenderedPageBreak/>
        <w:t>Slime molds can exist as single cells or as large masses that behave like a multicellular organism.</w:t>
      </w:r>
    </w:p>
    <w:p w14:paraId="235DE485" w14:textId="42710A80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When food is lacking, cells secrete biochemicals that stimulate them to aggregate.</w:t>
      </w:r>
    </w:p>
    <w:p w14:paraId="6414787D" w14:textId="4C0F66D6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Cells aggregate into slug.</w:t>
      </w:r>
    </w:p>
    <w:p w14:paraId="005F39C4" w14:textId="1ED07FB1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Slug travels toward light.</w:t>
      </w:r>
    </w:p>
    <w:p w14:paraId="6037CC53" w14:textId="422909CF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Slug halts, forming a stalk with a fruiting body containing spores.</w:t>
      </w:r>
    </w:p>
    <w:p w14:paraId="57A667DD" w14:textId="00F94DE9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Stalk cells perish.</w:t>
      </w:r>
    </w:p>
    <w:p w14:paraId="25EB7E1A" w14:textId="5D047544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Spores germinate in new habitats.</w:t>
      </w:r>
    </w:p>
    <w:p w14:paraId="565165BD" w14:textId="30F645CA" w:rsidR="00DF6860" w:rsidRPr="00DF6860" w:rsidRDefault="00DF6860" w:rsidP="005E2ADF">
      <w:pPr>
        <w:pStyle w:val="ListParagraph"/>
        <w:numPr>
          <w:ilvl w:val="0"/>
          <w:numId w:val="2"/>
        </w:numPr>
      </w:pPr>
      <w:r w:rsidRPr="00DF6860">
        <w:t>Cells feed and divide.</w:t>
      </w:r>
    </w:p>
    <w:p w14:paraId="05410159" w14:textId="77777777" w:rsidR="005E2ADF" w:rsidRDefault="005E2ADF" w:rsidP="00DF6860"/>
    <w:p w14:paraId="0BB8E9A4" w14:textId="3849E0C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Cellular slime molds keep their individual cells</w:t>
      </w:r>
    </w:p>
    <w:p w14:paraId="4FE7F438" w14:textId="4363CBA7" w:rsidR="00DF6860" w:rsidRPr="00DF6860" w:rsidRDefault="00DF6860" w:rsidP="00DF6860">
      <w:r w:rsidRPr="00DF6860">
        <w:t>Cellular slime molds, like those shown here, live as haploid cells until resources become limited. They then aggregate into a mobile “</w:t>
      </w:r>
      <w:r w:rsidR="005E2ADF">
        <w:t>_____________</w:t>
      </w:r>
      <w:r w:rsidRPr="00DF6860">
        <w:t>” and then a fruiting body, which produces spores.</w:t>
      </w:r>
    </w:p>
    <w:p w14:paraId="5618803A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When food is lacking, cells secrete biochemicals that stimulate them to aggregate.</w:t>
      </w:r>
    </w:p>
    <w:p w14:paraId="04FC24C3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Cells aggregate into slug.</w:t>
      </w:r>
    </w:p>
    <w:p w14:paraId="581B11B3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Slug travels toward light.</w:t>
      </w:r>
    </w:p>
    <w:p w14:paraId="2182D719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Slug halts, forming a stalk with a fruiting body containing spores.</w:t>
      </w:r>
    </w:p>
    <w:p w14:paraId="3382901B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Stalk cells perish.</w:t>
      </w:r>
    </w:p>
    <w:p w14:paraId="32DF343A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Spores germinate in new habitats.</w:t>
      </w:r>
    </w:p>
    <w:p w14:paraId="37E3556F" w14:textId="77777777" w:rsidR="005E2ADF" w:rsidRPr="00DF6860" w:rsidRDefault="005E2ADF" w:rsidP="005E2ADF">
      <w:pPr>
        <w:pStyle w:val="ListParagraph"/>
        <w:numPr>
          <w:ilvl w:val="0"/>
          <w:numId w:val="3"/>
        </w:numPr>
      </w:pPr>
      <w:r w:rsidRPr="00DF6860">
        <w:t>Cells feed and divide.</w:t>
      </w:r>
    </w:p>
    <w:p w14:paraId="1EA39077" w14:textId="77777777" w:rsidR="005E2ADF" w:rsidRDefault="005E2ADF" w:rsidP="00DF6860"/>
    <w:p w14:paraId="1118B529" w14:textId="10F4E93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Plasmodial slime molds are one huge cell</w:t>
      </w:r>
    </w:p>
    <w:p w14:paraId="7BEAAE59" w14:textId="77777777" w:rsidR="00DF6860" w:rsidRPr="00DF6860" w:rsidRDefault="00DF6860" w:rsidP="00DF6860">
      <w:r w:rsidRPr="00DF6860">
        <w:t>During their feeding stage, plasmodial slime molds form a plasmodium, which is a large cell containing thousands of diploid nuclei.</w:t>
      </w:r>
    </w:p>
    <w:p w14:paraId="338083AA" w14:textId="77777777" w:rsidR="005E2ADF" w:rsidRDefault="005E2ADF" w:rsidP="00DF6860"/>
    <w:p w14:paraId="0E6C013B" w14:textId="3EA3F87C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Water molds are decomposers and parasites</w:t>
      </w:r>
    </w:p>
    <w:p w14:paraId="73F473B6" w14:textId="77777777" w:rsidR="00DF6860" w:rsidRPr="00DF6860" w:rsidRDefault="00DF6860" w:rsidP="00DF6860">
      <w:r w:rsidRPr="00DF6860">
        <w:t>Water molds are decomposers and parasites.</w:t>
      </w:r>
    </w:p>
    <w:p w14:paraId="04080B27" w14:textId="587DCE13" w:rsidR="00DF6860" w:rsidRPr="00DF6860" w:rsidRDefault="00DF6860" w:rsidP="00DF6860">
      <w:r w:rsidRPr="00DF6860">
        <w:t xml:space="preserve">They secrete digestive </w:t>
      </w:r>
      <w:r w:rsidR="005E2ADF">
        <w:t>_____________________</w:t>
      </w:r>
      <w:r w:rsidRPr="00DF6860">
        <w:t xml:space="preserve"> into their surroundings and absorb the nutrients.</w:t>
      </w:r>
    </w:p>
    <w:p w14:paraId="35DD42CF" w14:textId="77777777" w:rsidR="005E2ADF" w:rsidRDefault="005E2ADF" w:rsidP="00DF6860"/>
    <w:p w14:paraId="043B4C1B" w14:textId="6447E9B2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Water molds feed on plants and animals</w:t>
      </w:r>
    </w:p>
    <w:p w14:paraId="71E3676C" w14:textId="77777777" w:rsidR="00DF6860" w:rsidRPr="00DF6860" w:rsidRDefault="00DF6860" w:rsidP="00DF6860">
      <w:r w:rsidRPr="00DF6860">
        <w:t>Some water molds ruin food crops, including potatoes, grapes and lettuce. Others grow on weak, dead, or dying aquatic organisms like fish.</w:t>
      </w:r>
    </w:p>
    <w:p w14:paraId="242DBAF3" w14:textId="77777777" w:rsidR="005E2ADF" w:rsidRDefault="005E2ADF" w:rsidP="00DF6860"/>
    <w:p w14:paraId="7F7D9E10" w14:textId="6688ABA5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Protozoa are diverse heterotrophs</w:t>
      </w:r>
    </w:p>
    <w:p w14:paraId="1125D04A" w14:textId="01CDACD4" w:rsidR="00DF6860" w:rsidRPr="00DF6860" w:rsidRDefault="00DF6860" w:rsidP="00DF6860">
      <w:r w:rsidRPr="00DF6860">
        <w:t xml:space="preserve">Most protozoa are </w:t>
      </w:r>
      <w:r w:rsidR="005E2ADF">
        <w:t>_____________________</w:t>
      </w:r>
      <w:r w:rsidRPr="00DF6860">
        <w:t>-celled, heterotrophic, and motile. They are grouped together based on morphology and locomotion but are only distantly related to each other.</w:t>
      </w:r>
    </w:p>
    <w:p w14:paraId="39E6A9FD" w14:textId="77777777" w:rsidR="005E2ADF" w:rsidRDefault="005E2ADF" w:rsidP="00DF6860"/>
    <w:p w14:paraId="2A929DD9" w14:textId="0969C63C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Flagellated protozoa can cause disease</w:t>
      </w:r>
    </w:p>
    <w:p w14:paraId="55BE5516" w14:textId="6BE23ED0" w:rsidR="00DF6860" w:rsidRPr="00DF6860" w:rsidRDefault="00DF6860" w:rsidP="00DF6860">
      <w:r w:rsidRPr="00DF6860">
        <w:t xml:space="preserve">Flagellated protozoa have one or </w:t>
      </w:r>
      <w:r w:rsidR="005E2ADF">
        <w:t>___________________</w:t>
      </w:r>
      <w:r w:rsidRPr="00DF6860">
        <w:t xml:space="preserve"> flagella, which they use to move around. They live in soil, oceans, and fresh water. Some are parasites that live in our bodies.</w:t>
      </w:r>
    </w:p>
    <w:p w14:paraId="5C0D6F33" w14:textId="77777777" w:rsidR="005E2ADF" w:rsidRDefault="005E2ADF" w:rsidP="00DF6860"/>
    <w:p w14:paraId="2E59BE2C" w14:textId="6190AE3E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Termites rely on flagellated protozoa</w:t>
      </w:r>
    </w:p>
    <w:p w14:paraId="43E16BD6" w14:textId="6F1B8CCF" w:rsidR="00DF6860" w:rsidRPr="00DF6860" w:rsidRDefault="00DF6860" w:rsidP="00DF6860">
      <w:proofErr w:type="spellStart"/>
      <w:r w:rsidRPr="00DF6860">
        <w:t>Trichonympha</w:t>
      </w:r>
      <w:proofErr w:type="spellEnd"/>
      <w:r w:rsidRPr="00DF6860">
        <w:t xml:space="preserve"> lives in the </w:t>
      </w:r>
      <w:r w:rsidR="005E2ADF">
        <w:t>_______________</w:t>
      </w:r>
      <w:r w:rsidRPr="00DF6860">
        <w:t xml:space="preserve"> of termites. Bacteria that break down wood live in each of these unicellular protists. It is because of these bacteria within a protist that termites are able to digest wood.</w:t>
      </w:r>
    </w:p>
    <w:p w14:paraId="05BD3D58" w14:textId="77777777" w:rsidR="005E2ADF" w:rsidRDefault="005E2ADF" w:rsidP="00DF6860"/>
    <w:p w14:paraId="49F66BEC" w14:textId="0EF5C618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Amoeboid protozoa produce pseudopodia</w:t>
      </w:r>
    </w:p>
    <w:p w14:paraId="0D970651" w14:textId="77777777" w:rsidR="00DF6860" w:rsidRPr="00DF6860" w:rsidRDefault="00DF6860" w:rsidP="00DF6860">
      <w:r w:rsidRPr="00DF6860">
        <w:t>Amoeboid protozoa produce extensions known as pseudopodia, which are important in locomotion and capturing food. The amoeba shown here is consuming a ciliate</w:t>
      </w:r>
    </w:p>
    <w:p w14:paraId="0839878B" w14:textId="77777777" w:rsidR="005E2ADF" w:rsidRDefault="005E2ADF" w:rsidP="00DF6860"/>
    <w:p w14:paraId="330B1866" w14:textId="22119718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Some amoeboid protozoa cause disease</w:t>
      </w:r>
    </w:p>
    <w:p w14:paraId="4BB3CB15" w14:textId="77777777" w:rsidR="00DF6860" w:rsidRPr="00DF6860" w:rsidRDefault="00DF6860" w:rsidP="00DF6860">
      <w:r w:rsidRPr="00DF6860">
        <w:lastRenderedPageBreak/>
        <w:t>Entamoeba species invade the human digestive tract and cause fever and severe diarrhea in humans. Infection often occurs through lake water.</w:t>
      </w:r>
    </w:p>
    <w:p w14:paraId="3FF7DD9E" w14:textId="77777777" w:rsidR="005E2ADF" w:rsidRDefault="005E2ADF" w:rsidP="00DF6860"/>
    <w:p w14:paraId="47FD819F" w14:textId="22FDC048" w:rsidR="00DF6860" w:rsidRPr="00DF6860" w:rsidRDefault="00DF6860" w:rsidP="00DF6860">
      <w:pPr>
        <w:rPr>
          <w:u w:val="single"/>
        </w:rPr>
      </w:pPr>
      <w:proofErr w:type="spellStart"/>
      <w:r w:rsidRPr="00DF6860">
        <w:rPr>
          <w:u w:val="single"/>
        </w:rPr>
        <w:t>Forams</w:t>
      </w:r>
      <w:proofErr w:type="spellEnd"/>
      <w:r w:rsidRPr="00DF6860">
        <w:rPr>
          <w:u w:val="single"/>
        </w:rPr>
        <w:t xml:space="preserve"> are marine amoeboid protozoa</w:t>
      </w:r>
    </w:p>
    <w:p w14:paraId="636281E8" w14:textId="77777777" w:rsidR="00DF6860" w:rsidRPr="00DF6860" w:rsidRDefault="00DF6860" w:rsidP="00DF6860">
      <w:proofErr w:type="spellStart"/>
      <w:r w:rsidRPr="00DF6860">
        <w:t>Foraminiferans</w:t>
      </w:r>
      <w:proofErr w:type="spellEnd"/>
      <w:r w:rsidRPr="00DF6860">
        <w:t xml:space="preserve"> (</w:t>
      </w:r>
      <w:proofErr w:type="spellStart"/>
      <w:r w:rsidRPr="00DF6860">
        <w:t>Forams</w:t>
      </w:r>
      <w:proofErr w:type="spellEnd"/>
      <w:r w:rsidRPr="00DF6860">
        <w:t>) have calcium carbonate shells, which are used to date layers of rock.</w:t>
      </w:r>
    </w:p>
    <w:p w14:paraId="551E969E" w14:textId="77777777" w:rsidR="00DF6860" w:rsidRPr="00DF6860" w:rsidRDefault="00DF6860" w:rsidP="00DF6860">
      <w:r w:rsidRPr="00DF6860">
        <w:t xml:space="preserve">Huge populations of </w:t>
      </w:r>
      <w:proofErr w:type="spellStart"/>
      <w:r w:rsidRPr="00DF6860">
        <w:t>forams</w:t>
      </w:r>
      <w:proofErr w:type="spellEnd"/>
      <w:r w:rsidRPr="00DF6860">
        <w:t xml:space="preserve"> live at the bottom of oceans.</w:t>
      </w:r>
    </w:p>
    <w:p w14:paraId="0F9A399B" w14:textId="77777777" w:rsidR="005E2ADF" w:rsidRDefault="005E2ADF" w:rsidP="00DF6860"/>
    <w:p w14:paraId="3DB50C6E" w14:textId="7FC6FB0E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 xml:space="preserve">Radiolarians are close relatives of </w:t>
      </w:r>
      <w:proofErr w:type="spellStart"/>
      <w:r w:rsidRPr="00DF6860">
        <w:rPr>
          <w:u w:val="single"/>
        </w:rPr>
        <w:t>forams</w:t>
      </w:r>
      <w:proofErr w:type="spellEnd"/>
    </w:p>
    <w:p w14:paraId="65AA9F84" w14:textId="77777777" w:rsidR="00DF6860" w:rsidRPr="00DF6860" w:rsidRDefault="00DF6860" w:rsidP="00DF6860">
      <w:r w:rsidRPr="00DF6860">
        <w:t xml:space="preserve">Radiolarians are among the oldest protozoans. </w:t>
      </w:r>
    </w:p>
    <w:p w14:paraId="5DB676B3" w14:textId="77777777" w:rsidR="00DF6860" w:rsidRPr="00DF6860" w:rsidRDefault="00DF6860" w:rsidP="00DF6860">
      <w:r w:rsidRPr="00DF6860">
        <w:t>They have intricate shells made of silica.</w:t>
      </w:r>
    </w:p>
    <w:p w14:paraId="70A5BE46" w14:textId="77777777" w:rsidR="005E2ADF" w:rsidRDefault="005E2ADF" w:rsidP="00DF6860"/>
    <w:p w14:paraId="3BD3569E" w14:textId="2AA0A9FB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Ciliates are complex protozoa</w:t>
      </w:r>
    </w:p>
    <w:p w14:paraId="2118F9C7" w14:textId="77777777" w:rsidR="00DF6860" w:rsidRPr="00DF6860" w:rsidRDefault="00DF6860" w:rsidP="00DF6860">
      <w:r w:rsidRPr="00DF6860">
        <w:t>Ciliates are mostly unicellular protozoa characterized</w:t>
      </w:r>
    </w:p>
    <w:p w14:paraId="5632F96B" w14:textId="77777777" w:rsidR="00DF6860" w:rsidRPr="00DF6860" w:rsidRDefault="00DF6860" w:rsidP="00DF6860">
      <w:r w:rsidRPr="00DF6860">
        <w:t xml:space="preserve">by abundant </w:t>
      </w:r>
      <w:proofErr w:type="spellStart"/>
      <w:r w:rsidRPr="00DF6860">
        <w:t>hairlike</w:t>
      </w:r>
      <w:proofErr w:type="spellEnd"/>
      <w:r w:rsidRPr="00DF6860">
        <w:t xml:space="preserve"> cilia, which propel the organism and sweep food into the cell.</w:t>
      </w:r>
    </w:p>
    <w:p w14:paraId="7C976B90" w14:textId="77777777" w:rsidR="00DF6860" w:rsidRPr="00DF6860" w:rsidRDefault="00DF6860" w:rsidP="00DF6860">
      <w:r w:rsidRPr="00DF6860">
        <w:t>They have specialized cell structures such as food vacuoles, contractile vacuoles, and an anal pore. Some have 2 types of nuclei.</w:t>
      </w:r>
    </w:p>
    <w:p w14:paraId="7EC68510" w14:textId="77777777" w:rsidR="005E2ADF" w:rsidRDefault="005E2ADF" w:rsidP="00DF6860"/>
    <w:p w14:paraId="58067084" w14:textId="21817732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Ciliates are diverse protozoa</w:t>
      </w:r>
    </w:p>
    <w:p w14:paraId="0A1765E0" w14:textId="77777777" w:rsidR="00DF6860" w:rsidRPr="00DF6860" w:rsidRDefault="00DF6860" w:rsidP="00DF6860">
      <w:r w:rsidRPr="00DF6860">
        <w:t>Some are symbionts that live in cattle or marine animals and help them digest food.</w:t>
      </w:r>
    </w:p>
    <w:p w14:paraId="3EAC07C2" w14:textId="77777777" w:rsidR="00DF6860" w:rsidRPr="00DF6860" w:rsidRDefault="00DF6860" w:rsidP="00DF6860">
      <w:r w:rsidRPr="00DF6860">
        <w:t>Some are parasites, such as the species that causes white spots on fish.</w:t>
      </w:r>
    </w:p>
    <w:p w14:paraId="68B27EF5" w14:textId="77777777" w:rsidR="00DF6860" w:rsidRPr="00DF6860" w:rsidRDefault="00DF6860" w:rsidP="00DF6860">
      <w:r w:rsidRPr="00DF6860">
        <w:t>Others, such as Paramecium and Stentor, are free-living.</w:t>
      </w:r>
    </w:p>
    <w:p w14:paraId="0DDBC600" w14:textId="77777777" w:rsidR="005E2ADF" w:rsidRDefault="005E2ADF" w:rsidP="00DF6860"/>
    <w:p w14:paraId="36BF1E77" w14:textId="20EBB718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Apicomplexans are nonmotile parasites</w:t>
      </w:r>
    </w:p>
    <w:p w14:paraId="5D008F73" w14:textId="77777777" w:rsidR="00DF6860" w:rsidRPr="00DF6860" w:rsidRDefault="00DF6860" w:rsidP="00DF6860">
      <w:r w:rsidRPr="00DF6860">
        <w:t>The apicomplexans have a special cell structure that helps them attach to and invade host cells.</w:t>
      </w:r>
    </w:p>
    <w:p w14:paraId="798C0EE8" w14:textId="77777777" w:rsidR="00DF6860" w:rsidRPr="00DF6860" w:rsidRDefault="00DF6860" w:rsidP="00DF6860">
      <w:r w:rsidRPr="00DF6860">
        <w:t>Cryptosporidium, the species shown here, causes waterborne diseases.</w:t>
      </w:r>
    </w:p>
    <w:p w14:paraId="2D5B3EE2" w14:textId="77777777" w:rsidR="005E2ADF" w:rsidRDefault="005E2ADF" w:rsidP="00DF6860"/>
    <w:p w14:paraId="6F326877" w14:textId="43479CE8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Malaria is caused by an apicomplexan protist</w:t>
      </w:r>
    </w:p>
    <w:p w14:paraId="7BDE8BD2" w14:textId="77777777" w:rsidR="00DF6860" w:rsidRPr="00DF6860" w:rsidRDefault="00DF6860" w:rsidP="00DF6860">
      <w:r w:rsidRPr="00DF6860">
        <w:t>Plasmodium is a protist carried by mosquitoes. When transmitted to humans it infects the red blood cells.</w:t>
      </w:r>
    </w:p>
    <w:p w14:paraId="1BF746FE" w14:textId="5DE8DE1A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Mosquito infects human by injecting saliva containing sporozoites.</w:t>
      </w:r>
    </w:p>
    <w:p w14:paraId="786B357E" w14:textId="741DAE57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Injected sporozoites migrate to liver.</w:t>
      </w:r>
    </w:p>
    <w:p w14:paraId="43F01DF5" w14:textId="318B11C3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Sporozoites enter liver cells, multiply, and emerge as merozoites.</w:t>
      </w:r>
    </w:p>
    <w:p w14:paraId="6DBA0B28" w14:textId="158EA02B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Merozoites enter red blood cells.</w:t>
      </w:r>
    </w:p>
    <w:p w14:paraId="154ADE7E" w14:textId="2E62A75F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Some merozoites become gametocytes.</w:t>
      </w:r>
    </w:p>
    <w:p w14:paraId="74463D0B" w14:textId="25CB0189" w:rsidR="00DF6860" w:rsidRPr="00DF6860" w:rsidRDefault="00DF6860" w:rsidP="005E2ADF">
      <w:pPr>
        <w:pStyle w:val="ListParagraph"/>
        <w:numPr>
          <w:ilvl w:val="0"/>
          <w:numId w:val="4"/>
        </w:numPr>
      </w:pPr>
      <w:r w:rsidRPr="00DF6860">
        <w:t>Mosquito ingests gametocytes with blood meal.</w:t>
      </w:r>
    </w:p>
    <w:p w14:paraId="45A0D4D1" w14:textId="2D8A0834" w:rsidR="00DF6860" w:rsidRPr="00DF6860" w:rsidRDefault="00DF6860" w:rsidP="00EB5373">
      <w:pPr>
        <w:pStyle w:val="ListParagraph"/>
        <w:numPr>
          <w:ilvl w:val="0"/>
          <w:numId w:val="4"/>
        </w:numPr>
      </w:pPr>
      <w:r w:rsidRPr="00DF6860">
        <w:t>Gametocytes produce gametes that fuse, forming a zygote that divides by meiosis to form sporozoites.</w:t>
      </w:r>
    </w:p>
    <w:p w14:paraId="46113FA6" w14:textId="1572845A" w:rsidR="00DF6860" w:rsidRPr="00DF6860" w:rsidRDefault="00DF6860" w:rsidP="00EB5373">
      <w:pPr>
        <w:pStyle w:val="ListParagraph"/>
        <w:numPr>
          <w:ilvl w:val="0"/>
          <w:numId w:val="4"/>
        </w:numPr>
      </w:pPr>
      <w:r w:rsidRPr="00DF6860">
        <w:t>Sporozoites are released and migrate to salivary glands.</w:t>
      </w:r>
    </w:p>
    <w:p w14:paraId="2B8B456C" w14:textId="77777777" w:rsidR="00EB5373" w:rsidRDefault="00EB5373" w:rsidP="00DF6860"/>
    <w:p w14:paraId="403E159E" w14:textId="47A54D17" w:rsidR="00DF6860" w:rsidRPr="00DF6860" w:rsidRDefault="00DF6860" w:rsidP="00DF6860">
      <w:pPr>
        <w:rPr>
          <w:u w:val="single"/>
        </w:rPr>
      </w:pPr>
      <w:r w:rsidRPr="00DF6860">
        <w:rPr>
          <w:u w:val="single"/>
        </w:rPr>
        <w:t>Protist classification is changing</w:t>
      </w:r>
    </w:p>
    <w:p w14:paraId="4D78160B" w14:textId="77777777" w:rsidR="00DF6860" w:rsidRPr="00DF6860" w:rsidRDefault="00DF6860" w:rsidP="00DF6860">
      <w:r w:rsidRPr="00DF6860">
        <w:t>New research based on genetic sequences is helping to assign each protist species into a lineage with its closest relatives.</w:t>
      </w:r>
      <w:bookmarkStart w:id="0" w:name="_GoBack"/>
      <w:bookmarkEnd w:id="0"/>
    </w:p>
    <w:sectPr w:rsidR="00DF6860" w:rsidRPr="00DF6860" w:rsidSect="00EB5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E03"/>
    <w:multiLevelType w:val="hybridMultilevel"/>
    <w:tmpl w:val="B50CF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779A"/>
    <w:multiLevelType w:val="hybridMultilevel"/>
    <w:tmpl w:val="B50CF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C3A56"/>
    <w:multiLevelType w:val="hybridMultilevel"/>
    <w:tmpl w:val="328A4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97D9F"/>
    <w:multiLevelType w:val="hybridMultilevel"/>
    <w:tmpl w:val="7A8CD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60"/>
    <w:rsid w:val="005149B5"/>
    <w:rsid w:val="005E2ADF"/>
    <w:rsid w:val="00DF6860"/>
    <w:rsid w:val="00E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985B2"/>
  <w15:chartTrackingRefBased/>
  <w15:docId w15:val="{6370F97B-7B9C-2A42-AA62-37D3FC34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2020-04-02T21:03:00Z</dcterms:created>
  <dcterms:modified xsi:type="dcterms:W3CDTF">2020-04-02T21:29:00Z</dcterms:modified>
</cp:coreProperties>
</file>